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A21C2E" w:rsidRDefault="00DF13A8" w:rsidP="00DF13A8">
      <w:pPr>
        <w:widowControl w:val="0"/>
        <w:autoSpaceDN w:val="0"/>
        <w:adjustRightInd w:val="0"/>
        <w:jc w:val="center"/>
        <w:rPr>
          <w:b/>
          <w:bCs/>
        </w:rPr>
      </w:pPr>
      <w:r w:rsidRPr="00A21C2E">
        <w:rPr>
          <w:b/>
          <w:bCs/>
        </w:rPr>
        <w:t xml:space="preserve">Сведения о доходах, расходах об имуществе и обязательствах имущественного характера, представленные руководителями муниципальных учреждений, назначаемыми на должность главой городского округа Нижняя Салда </w:t>
      </w:r>
    </w:p>
    <w:p w:rsidR="00AE0697" w:rsidRPr="00A21C2E" w:rsidRDefault="00AE0697" w:rsidP="00AE0697">
      <w:pPr>
        <w:jc w:val="center"/>
        <w:rPr>
          <w:b/>
        </w:rPr>
      </w:pPr>
      <w:r w:rsidRPr="00A21C2E">
        <w:rPr>
          <w:b/>
          <w:bCs/>
        </w:rPr>
        <w:t>за отчетны</w:t>
      </w:r>
      <w:r w:rsidR="007A080E" w:rsidRPr="00A21C2E">
        <w:rPr>
          <w:b/>
          <w:bCs/>
        </w:rPr>
        <w:t>й финансовый год с 1 января 2020</w:t>
      </w:r>
      <w:r w:rsidRPr="00A21C2E">
        <w:rPr>
          <w:b/>
          <w:bCs/>
        </w:rPr>
        <w:t xml:space="preserve"> года </w:t>
      </w:r>
      <w:r w:rsidR="007A080E" w:rsidRPr="00A21C2E">
        <w:rPr>
          <w:b/>
          <w:bCs/>
        </w:rPr>
        <w:t>по 31 декабря 2020</w:t>
      </w:r>
      <w:r w:rsidRPr="00A21C2E">
        <w:rPr>
          <w:b/>
          <w:bCs/>
        </w:rPr>
        <w:t xml:space="preserve"> года  </w:t>
      </w:r>
      <w:r w:rsidRPr="00A21C2E">
        <w:rPr>
          <w:b/>
        </w:rPr>
        <w:t xml:space="preserve"> </w:t>
      </w:r>
    </w:p>
    <w:p w:rsidR="00AE0697" w:rsidRPr="00A21C2E" w:rsidRDefault="00AE0697" w:rsidP="00AE2B24"/>
    <w:tbl>
      <w:tblPr>
        <w:tblW w:w="15281" w:type="dxa"/>
        <w:tblInd w:w="-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0"/>
        <w:gridCol w:w="2174"/>
        <w:gridCol w:w="1275"/>
        <w:gridCol w:w="1134"/>
        <w:gridCol w:w="904"/>
        <w:gridCol w:w="938"/>
        <w:gridCol w:w="1418"/>
        <w:gridCol w:w="25"/>
        <w:gridCol w:w="1535"/>
        <w:gridCol w:w="850"/>
        <w:gridCol w:w="993"/>
        <w:gridCol w:w="1984"/>
        <w:gridCol w:w="1276"/>
        <w:gridCol w:w="25"/>
      </w:tblGrid>
      <w:tr w:rsidR="00A21C2E" w:rsidRPr="00A21C2E" w:rsidTr="007A080E">
        <w:trPr>
          <w:trHeight w:val="1052"/>
        </w:trPr>
        <w:tc>
          <w:tcPr>
            <w:tcW w:w="7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</w:tr>
      <w:tr w:rsidR="00A21C2E" w:rsidRPr="00A21C2E" w:rsidTr="00FD1779">
        <w:trPr>
          <w:gridAfter w:val="1"/>
          <w:wAfter w:w="25" w:type="dxa"/>
          <w:trHeight w:val="3123"/>
        </w:trPr>
        <w:tc>
          <w:tcPr>
            <w:tcW w:w="7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21C2E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0E" w:rsidRPr="007A080E" w:rsidTr="00FD1779">
        <w:trPr>
          <w:gridAfter w:val="1"/>
          <w:wAfter w:w="25" w:type="dxa"/>
          <w:trHeight w:val="933"/>
        </w:trPr>
        <w:tc>
          <w:tcPr>
            <w:tcW w:w="75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3902BC" w:rsidRPr="007A080E" w:rsidRDefault="003902BC" w:rsidP="00BF5976">
            <w:pPr>
              <w:pStyle w:val="a3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bookmarkStart w:id="1" w:name="sub_1101"/>
            <w:r w:rsidRPr="007A080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1.</w:t>
            </w:r>
            <w:bookmarkEnd w:id="1"/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FD1779" w:rsidRDefault="00FD1779" w:rsidP="003902BC">
            <w:pPr>
              <w:rPr>
                <w:sz w:val="20"/>
                <w:szCs w:val="20"/>
              </w:rPr>
            </w:pPr>
            <w:r w:rsidRPr="00FD1779">
              <w:rPr>
                <w:sz w:val="20"/>
                <w:szCs w:val="20"/>
              </w:rPr>
              <w:t>Канюков Юрий Евгеньевич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FD1779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директор МКУ «Служба муниципального заказа городского округа Нижняя Салда»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7A080E" w:rsidRDefault="00FD1779" w:rsidP="00BF5976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7A080E" w:rsidRDefault="003902BC" w:rsidP="00BF5976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7A080E" w:rsidRDefault="003902BC" w:rsidP="00BF5976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7A080E" w:rsidRDefault="003902BC" w:rsidP="00BF5976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FD1779" w:rsidRDefault="00FD1779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FD1779" w:rsidRDefault="00FD1779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FD1779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FD1779" w:rsidP="00390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</w:p>
          <w:p w:rsidR="00FD1779" w:rsidRPr="00FD1779" w:rsidRDefault="00FD1779" w:rsidP="00390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 xml:space="preserve">ВАЗ 1111;  </w:t>
            </w:r>
          </w:p>
          <w:p w:rsidR="00FD1779" w:rsidRDefault="00FD1779" w:rsidP="00390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ГАЗ 2217;</w:t>
            </w:r>
          </w:p>
          <w:p w:rsidR="00FD1779" w:rsidRDefault="00FD1779" w:rsidP="00390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31105;</w:t>
            </w:r>
          </w:p>
          <w:p w:rsidR="00FD1779" w:rsidRPr="007A080E" w:rsidRDefault="00FD1779" w:rsidP="003902BC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137A0C" w:rsidRDefault="00FD1779" w:rsidP="00BF5976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478451,41</w:t>
            </w:r>
          </w:p>
        </w:tc>
      </w:tr>
      <w:tr w:rsidR="007A080E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right w:val="single" w:sz="2" w:space="0" w:color="auto"/>
            </w:tcBorders>
          </w:tcPr>
          <w:p w:rsidR="003902BC" w:rsidRPr="007A080E" w:rsidRDefault="003902BC" w:rsidP="00BF5976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3902BC" w:rsidP="00BF59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3902BC" w:rsidP="003902BC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FD1779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FD1779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FD1779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3902BC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FD1779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0E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bottom w:val="single" w:sz="4" w:space="0" w:color="auto"/>
              <w:right w:val="single" w:sz="2" w:space="0" w:color="auto"/>
            </w:tcBorders>
          </w:tcPr>
          <w:p w:rsidR="00AD0F80" w:rsidRPr="007A080E" w:rsidRDefault="00AD0F80" w:rsidP="00BF5976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0F80" w:rsidRPr="00FD1779" w:rsidRDefault="00AD0F80" w:rsidP="00BF59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AD0F8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FD1779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FD1779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FD1779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AD0F8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FD1779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17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316851,49</w:t>
            </w: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FD1779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37A0C">
              <w:rPr>
                <w:sz w:val="20"/>
                <w:szCs w:val="20"/>
              </w:rPr>
              <w:t>Танкиевская</w:t>
            </w:r>
            <w:proofErr w:type="spellEnd"/>
            <w:r w:rsidRPr="00137A0C">
              <w:rPr>
                <w:sz w:val="20"/>
                <w:szCs w:val="20"/>
              </w:rPr>
              <w:t xml:space="preserve"> Ирина Евгеньевна</w:t>
            </w:r>
          </w:p>
          <w:p w:rsidR="009859DF" w:rsidRPr="00137A0C" w:rsidRDefault="009859DF" w:rsidP="009859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0C">
              <w:rPr>
                <w:sz w:val="20"/>
                <w:szCs w:val="20"/>
              </w:rPr>
              <w:t>Главный редактор МБУ «Пресс-центр «Городской вестник»</w:t>
            </w:r>
          </w:p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(1/16)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673, 0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1186258,07</w:t>
            </w: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137A0C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proofErr w:type="spellStart"/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1721048,46</w:t>
            </w: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A21C2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21C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A21C2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137A0C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3.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A21C2E" w:rsidRDefault="009859DF" w:rsidP="009859DF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A21C2E">
              <w:rPr>
                <w:sz w:val="20"/>
                <w:szCs w:val="20"/>
              </w:rPr>
              <w:t>Малышева Любовь Васильевна</w:t>
            </w:r>
          </w:p>
          <w:p w:rsidR="009859DF" w:rsidRPr="00A21C2E" w:rsidRDefault="009859DF" w:rsidP="009859DF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A21C2E" w:rsidRDefault="009859DF" w:rsidP="009859DF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C2E">
              <w:rPr>
                <w:sz w:val="20"/>
                <w:szCs w:val="20"/>
              </w:rPr>
              <w:t>Директор МКУ «Архив городского округа Нижняя Салда»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696878,60</w:t>
            </w: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2000, 0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273, 9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7A080E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973, 0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 </w:t>
            </w:r>
          </w:p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kern w:val="36"/>
                <w:sz w:val="22"/>
                <w:szCs w:val="22"/>
              </w:rPr>
            </w:pPr>
            <w:proofErr w:type="spellStart"/>
            <w:r w:rsidRPr="007A080E">
              <w:rPr>
                <w:kern w:val="36"/>
                <w:sz w:val="22"/>
                <w:szCs w:val="22"/>
              </w:rPr>
              <w:t>Mitsubishi</w:t>
            </w:r>
            <w:proofErr w:type="spellEnd"/>
            <w:r w:rsidRPr="007A080E">
              <w:rPr>
                <w:kern w:val="36"/>
                <w:sz w:val="22"/>
                <w:szCs w:val="22"/>
              </w:rPr>
              <w:t xml:space="preserve"> </w:t>
            </w:r>
            <w:proofErr w:type="spellStart"/>
            <w:r w:rsidRPr="007A080E">
              <w:rPr>
                <w:kern w:val="36"/>
                <w:sz w:val="22"/>
                <w:szCs w:val="22"/>
              </w:rPr>
              <w:t>аутлендер</w:t>
            </w:r>
            <w:proofErr w:type="spellEnd"/>
            <w:r w:rsidRPr="007A080E">
              <w:rPr>
                <w:kern w:val="36"/>
                <w:sz w:val="22"/>
                <w:szCs w:val="22"/>
              </w:rPr>
              <w:t xml:space="preserve">; </w:t>
            </w:r>
            <w:r w:rsidRPr="007A080E">
              <w:rPr>
                <w:sz w:val="20"/>
                <w:szCs w:val="20"/>
              </w:rPr>
              <w:t xml:space="preserve">Шкода </w:t>
            </w:r>
            <w:proofErr w:type="spellStart"/>
            <w:r w:rsidRPr="007A080E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514561,20</w:t>
            </w: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2000, 0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273, 9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7A080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A080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9B7044">
              <w:rPr>
                <w:sz w:val="20"/>
                <w:szCs w:val="20"/>
              </w:rPr>
              <w:t>Распопова Ирина Петровна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044">
              <w:rPr>
                <w:sz w:val="20"/>
                <w:szCs w:val="20"/>
              </w:rPr>
              <w:t>Директор – главный бухгалтер МКУ 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9B7044" w:rsidRDefault="009B7044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720825,88</w:t>
            </w: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7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96A8A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40, 0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9B7044" w:rsidRDefault="00F96A8A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F96A8A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F96A8A" w:rsidRDefault="00F96A8A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F96A8A" w:rsidRDefault="00F96A8A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F96A8A" w:rsidRDefault="00F96A8A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A8A" w:rsidRPr="00F96A8A" w:rsidRDefault="00F96A8A" w:rsidP="009859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    Ваз Лада 217030</w:t>
            </w:r>
            <w:r w:rsidR="00F96A8A" w:rsidRPr="00F96A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 Лада Приора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DF" w:rsidRPr="009B7044" w:rsidRDefault="00F96A8A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536009.09</w:t>
            </w: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96A8A"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96A8A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9859DF" w:rsidRPr="009B7044" w:rsidTr="00FD1779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7A080E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widowControl w:val="0"/>
              <w:autoSpaceDN w:val="0"/>
              <w:adjustRightInd w:val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F96A8A" w:rsidRDefault="009859DF" w:rsidP="009859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DF" w:rsidRPr="009B7044" w:rsidRDefault="009859DF" w:rsidP="009859DF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F96A8A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7A080E" w:rsidRDefault="00F96A8A" w:rsidP="00F96A8A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F96A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6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F96A8A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A8A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AE2B24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 xml:space="preserve">Щербинина Виктория Александровна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 xml:space="preserve">Директор </w:t>
            </w:r>
          </w:p>
          <w:p w:rsidR="00F96A8A" w:rsidRPr="00AE2B24" w:rsidRDefault="00F96A8A" w:rsidP="00F96A8A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 xml:space="preserve">МКУ «Управление гражданской защиты </w:t>
            </w:r>
          </w:p>
          <w:p w:rsidR="00F96A8A" w:rsidRPr="00AE2B24" w:rsidRDefault="00F96A8A" w:rsidP="00F96A8A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>городского округа Нижняя Салда»</w:t>
            </w:r>
          </w:p>
          <w:p w:rsidR="00F96A8A" w:rsidRPr="00AE2B24" w:rsidRDefault="00F96A8A" w:rsidP="00F96A8A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AE2B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Садовый дом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6A8A" w:rsidRPr="00AE2B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883791,80</w:t>
            </w:r>
          </w:p>
        </w:tc>
      </w:tr>
      <w:tr w:rsidR="00F96A8A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7A080E" w:rsidRDefault="00F96A8A" w:rsidP="00F96A8A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7A080E" w:rsidRDefault="00F96A8A" w:rsidP="00F96A8A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7A080E" w:rsidRDefault="00F96A8A" w:rsidP="00F96A8A">
            <w:pPr>
              <w:widowControl w:val="0"/>
              <w:autoSpaceDN w:val="0"/>
              <w:adjustRightInd w:val="0"/>
              <w:ind w:right="-71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A8A" w:rsidRPr="007A080E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7A080E" w:rsidRDefault="00F96A8A" w:rsidP="00F96A8A">
            <w:pPr>
              <w:pStyle w:val="a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7A080E" w:rsidRDefault="00F96A8A" w:rsidP="00F96A8A">
            <w:pPr>
              <w:widowControl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7A080E" w:rsidRDefault="00F96A8A" w:rsidP="00F96A8A">
            <w:pPr>
              <w:widowControl w:val="0"/>
              <w:autoSpaceDN w:val="0"/>
              <w:adjustRightInd w:val="0"/>
              <w:ind w:right="-71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Погреб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8A" w:rsidRPr="00AE2B24" w:rsidRDefault="00F96A8A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24" w:rsidRPr="00AE2B24" w:rsidTr="00FD1779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AE2B24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 w:rsidRPr="00AE2B24">
              <w:t xml:space="preserve"> </w:t>
            </w: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GREAT WALL CC646ОКМ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24" w:rsidRPr="00AE2B24" w:rsidRDefault="00AE2B24" w:rsidP="00F96A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2B24">
              <w:rPr>
                <w:rFonts w:ascii="Times New Roman" w:hAnsi="Times New Roman" w:cs="Times New Roman"/>
                <w:sz w:val="20"/>
                <w:szCs w:val="20"/>
              </w:rPr>
              <w:t>345808,86</w:t>
            </w:r>
          </w:p>
        </w:tc>
      </w:tr>
    </w:tbl>
    <w:p w:rsidR="00557E24" w:rsidRPr="00AE2B24" w:rsidRDefault="00557E24">
      <w:pPr>
        <w:rPr>
          <w:sz w:val="20"/>
          <w:szCs w:val="20"/>
        </w:rPr>
      </w:pPr>
    </w:p>
    <w:sectPr w:rsidR="00557E24" w:rsidRPr="00AE2B24" w:rsidSect="00AE2B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926"/>
    <w:multiLevelType w:val="hybridMultilevel"/>
    <w:tmpl w:val="87C8A0BA"/>
    <w:lvl w:ilvl="0" w:tplc="8AAA2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094417"/>
    <w:rsid w:val="00137A0C"/>
    <w:rsid w:val="00286BC5"/>
    <w:rsid w:val="00296389"/>
    <w:rsid w:val="003902BC"/>
    <w:rsid w:val="004429CD"/>
    <w:rsid w:val="00557E24"/>
    <w:rsid w:val="00575210"/>
    <w:rsid w:val="007A080E"/>
    <w:rsid w:val="007B18E4"/>
    <w:rsid w:val="0085513F"/>
    <w:rsid w:val="009859DF"/>
    <w:rsid w:val="009B7044"/>
    <w:rsid w:val="00A21C2E"/>
    <w:rsid w:val="00A84441"/>
    <w:rsid w:val="00AD0F80"/>
    <w:rsid w:val="00AE0697"/>
    <w:rsid w:val="00AE2B24"/>
    <w:rsid w:val="00D15257"/>
    <w:rsid w:val="00DF13A8"/>
    <w:rsid w:val="00F96A8A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9D8B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4294924204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4</cp:revision>
  <cp:lastPrinted>2020-04-10T11:42:00Z</cp:lastPrinted>
  <dcterms:created xsi:type="dcterms:W3CDTF">2021-05-19T06:15:00Z</dcterms:created>
  <dcterms:modified xsi:type="dcterms:W3CDTF">2021-04-21T09:52:00Z</dcterms:modified>
</cp:coreProperties>
</file>