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B" w:rsidRPr="00C46826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2B2456" w:rsidRPr="00C46826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>о проведении публичных консультаций</w:t>
      </w:r>
    </w:p>
    <w:p w:rsidR="002838FD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 xml:space="preserve">муниципального нормативного правового акта </w:t>
      </w:r>
    </w:p>
    <w:p w:rsidR="007F5BFB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C46826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</w:t>
      </w:r>
      <w:r w:rsidR="00C46826" w:rsidRPr="00C46826">
        <w:rPr>
          <w:rFonts w:ascii="Liberation Serif" w:hAnsi="Liberation Serif" w:cs="Liberation Serif"/>
          <w:sz w:val="28"/>
          <w:szCs w:val="28"/>
          <w:lang w:eastAsia="ru-RU"/>
        </w:rPr>
        <w:t xml:space="preserve"> Нижняя Салда</w:t>
      </w:r>
    </w:p>
    <w:p w:rsidR="002838FD" w:rsidRPr="00C46826" w:rsidRDefault="002838FD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аименование, реквизиты 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E4EDE" w:rsidRPr="003B1387" w:rsidRDefault="00C46826" w:rsidP="003B1387">
            <w:pPr>
              <w:jc w:val="both"/>
            </w:pPr>
            <w:r w:rsidRPr="003B1387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Постановление администрации городского округа Нижняя Салда от </w:t>
            </w:r>
            <w:r w:rsidR="003B1387" w:rsidRPr="003B1387">
              <w:rPr>
                <w:rFonts w:ascii="Liberation Serif" w:hAnsi="Liberation Serif"/>
                <w:sz w:val="28"/>
                <w:szCs w:val="28"/>
                <w:u w:val="single"/>
              </w:rPr>
              <w:t>08.08.2018  № 586</w:t>
            </w:r>
            <w:r w:rsidRPr="003B1387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«</w:t>
            </w:r>
            <w:r w:rsidR="003B1387" w:rsidRPr="003B1387">
              <w:rPr>
                <w:rFonts w:ascii="Liberation Serif" w:hAnsi="Liberation Serif"/>
                <w:sz w:val="28"/>
                <w:szCs w:val="28"/>
                <w:u w:val="single"/>
              </w:rPr>
              <w:t>О внесении изменений в Порядок проведения земляных работ на земельных участках, находящихся в муниципальной собственности</w:t>
            </w:r>
            <w:r w:rsidR="003B1387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городского округа Нижняя Салда</w:t>
            </w:r>
            <w:r w:rsidRPr="003B1387">
              <w:t>».</w:t>
            </w:r>
          </w:p>
        </w:tc>
      </w:tr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E4EDE" w:rsidRPr="00C46826" w:rsidRDefault="005E4EDE" w:rsidP="00D903F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C97881" w:rsidRPr="00C4682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B138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D903F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66863" w:rsidRPr="00D903F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B1387" w:rsidRPr="00D903F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D903F1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4B246D" w:rsidRPr="00D903F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97881" w:rsidRPr="00D903F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bookmarkStart w:id="0" w:name="_GoBack"/>
            <w:r w:rsidR="00427AE9" w:rsidRPr="00D903F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903F1">
              <w:rPr>
                <w:rFonts w:ascii="Liberation Serif" w:hAnsi="Liberation Serif" w:cs="Liberation Serif"/>
                <w:sz w:val="28"/>
                <w:szCs w:val="28"/>
              </w:rPr>
              <w:t xml:space="preserve">по </w:t>
            </w:r>
            <w:r w:rsidR="00212C5F" w:rsidRPr="00D903F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D903F1" w:rsidRPr="00D903F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D903F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D903F1" w:rsidRPr="00D903F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66863" w:rsidRPr="00D903F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D903F1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4B246D" w:rsidRPr="00D903F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97881" w:rsidRPr="00D903F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bookmarkEnd w:id="0"/>
          </w:p>
        </w:tc>
      </w:tr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584B" w:rsidRPr="00C46826" w:rsidRDefault="00C7584B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b/>
                <w:sz w:val="28"/>
                <w:szCs w:val="28"/>
              </w:rPr>
              <w:t>Почтовый адрес для сбора предложений: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 г. Н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ижняя Салда, пл. Свободы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 (отдел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архитектуры и градостроительства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C1538" w:rsidRPr="00C46826" w:rsidRDefault="00C7584B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b/>
                <w:sz w:val="28"/>
                <w:szCs w:val="28"/>
              </w:rPr>
              <w:t>Адрес электронной почты для сбора предложений: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arhitekt_nsalda@mail.ru</w:t>
            </w:r>
          </w:p>
        </w:tc>
      </w:tr>
      <w:tr w:rsidR="005E4EDE" w:rsidRPr="00427AE9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584B" w:rsidRPr="00C46826" w:rsidRDefault="00C46826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Замураева Алиса Валериевна</w:t>
            </w:r>
            <w:r w:rsidR="00C7584B"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начальник отдела архитектуры и градостроительства администрации городского округа Нижняя Салда</w:t>
            </w:r>
          </w:p>
          <w:p w:rsidR="005E4EDE" w:rsidRPr="00C46826" w:rsidRDefault="00C7584B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тел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. (343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45)3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14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-5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, e-mail: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arhitekt_nsalda@mail.ru</w:t>
            </w:r>
          </w:p>
        </w:tc>
      </w:tr>
    </w:tbl>
    <w:p w:rsidR="005E4EDE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5E4EDE" w:rsidRPr="00C46826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FB"/>
    <w:rsid w:val="000046D9"/>
    <w:rsid w:val="0002118E"/>
    <w:rsid w:val="000636E2"/>
    <w:rsid w:val="00212C5F"/>
    <w:rsid w:val="00266863"/>
    <w:rsid w:val="002838FD"/>
    <w:rsid w:val="002B2456"/>
    <w:rsid w:val="00333CE5"/>
    <w:rsid w:val="003B1387"/>
    <w:rsid w:val="003B6A4B"/>
    <w:rsid w:val="00427AE9"/>
    <w:rsid w:val="0043115F"/>
    <w:rsid w:val="004B246D"/>
    <w:rsid w:val="005E4EDE"/>
    <w:rsid w:val="00654F4A"/>
    <w:rsid w:val="007058F3"/>
    <w:rsid w:val="00706B84"/>
    <w:rsid w:val="0075302F"/>
    <w:rsid w:val="007E6520"/>
    <w:rsid w:val="007F5BFB"/>
    <w:rsid w:val="00996733"/>
    <w:rsid w:val="00C46826"/>
    <w:rsid w:val="00C7584B"/>
    <w:rsid w:val="00C97881"/>
    <w:rsid w:val="00D903F1"/>
    <w:rsid w:val="00E84513"/>
    <w:rsid w:val="00EC1538"/>
    <w:rsid w:val="00ED0C3A"/>
    <w:rsid w:val="00F2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6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F257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Светлана Сергеевна</dc:creator>
  <cp:lastModifiedBy>Kseniya</cp:lastModifiedBy>
  <cp:revision>4</cp:revision>
  <dcterms:created xsi:type="dcterms:W3CDTF">2022-09-07T05:44:00Z</dcterms:created>
  <dcterms:modified xsi:type="dcterms:W3CDTF">2022-09-08T11:36:00Z</dcterms:modified>
</cp:coreProperties>
</file>